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42016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2016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1C12E9" w:rsidRDefault="001C12E9" w:rsidP="001C12E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537D39" w:rsidRPr="00420169" w:rsidRDefault="001C12E9" w:rsidP="001C12E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420169" w:rsidRDefault="00AE587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136525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42016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2016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420169" w:rsidRDefault="001C12E9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42016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2016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2016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20169" w:rsidRDefault="001C12E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20169" w:rsidRDefault="001C12E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2016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C12E9" w:rsidRPr="0042016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6"/>
            <w:vAlign w:val="center"/>
          </w:tcPr>
          <w:p w:rsidR="001C12E9" w:rsidRPr="00420169" w:rsidRDefault="001C12E9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HISTOLOGY AND EMBRYOLOGY</w:t>
            </w:r>
          </w:p>
        </w:tc>
      </w:tr>
      <w:tr w:rsidR="001C12E9" w:rsidRPr="0042016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1C12E9" w:rsidRPr="00420169" w:rsidRDefault="001C12E9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Department for preclinical subjects</w:t>
            </w:r>
            <w:r w:rsidRPr="00147BB7">
              <w:rPr>
                <w:rFonts w:ascii="Arial Narrow" w:hAnsi="Arial Narrow"/>
                <w:sz w:val="20"/>
                <w:szCs w:val="20"/>
              </w:rPr>
              <w:t>,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Faculty of Medicine in Foča</w:t>
            </w:r>
          </w:p>
        </w:tc>
      </w:tr>
      <w:tr w:rsidR="001C12E9" w:rsidRPr="0042016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C12E9" w:rsidRPr="00420169" w:rsidRDefault="001C12E9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2016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2016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A207FB" w:rsidRPr="00420169" w:rsidRDefault="00A207FB" w:rsidP="00191EF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ME-</w:t>
            </w:r>
            <w:r w:rsidR="00191EF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01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-1-00</w:t>
            </w:r>
            <w:r w:rsidR="006A53DA" w:rsidRPr="0042016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-1</w:t>
            </w:r>
            <w:r w:rsidR="0093784C"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ME-0</w:t>
            </w:r>
            <w:r w:rsidR="00191EF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-1-00</w:t>
            </w:r>
            <w:r w:rsidR="006A53DA" w:rsidRPr="0042016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20169" w:rsidRDefault="001C12E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compulsory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420169" w:rsidRDefault="00A207F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I,II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420169" w:rsidRDefault="00A207F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</w:t>
            </w:r>
          </w:p>
        </w:tc>
      </w:tr>
      <w:tr w:rsidR="001C12E9" w:rsidRPr="004201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7"/>
            <w:vAlign w:val="center"/>
          </w:tcPr>
          <w:p w:rsidR="001C12E9" w:rsidRPr="001C12E9" w:rsidRDefault="001C12E9" w:rsidP="001C12E9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ass</w:t>
            </w:r>
            <w:r w:rsidR="00F869A0">
              <w:rPr>
                <w:rFonts w:ascii="Arial Narrow" w:hAnsi="Arial Narrow" w:cs="Times New Roman"/>
                <w:sz w:val="20"/>
                <w:szCs w:val="20"/>
                <w:lang w:val="hr-BA"/>
              </w:rPr>
              <w:t>ociate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. prof</w:t>
            </w:r>
            <w:r w:rsidR="00F869A0">
              <w:rPr>
                <w:rFonts w:ascii="Arial Narrow" w:hAnsi="Arial Narrow" w:cs="Times New Roman"/>
                <w:sz w:val="20"/>
                <w:szCs w:val="20"/>
                <w:lang w:val="hr-BA"/>
              </w:rPr>
              <w:t>essor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. Milica Labudovic, PhD</w:t>
            </w:r>
          </w:p>
        </w:tc>
      </w:tr>
      <w:tr w:rsidR="001C12E9" w:rsidRPr="0042016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1C12E9" w:rsidRPr="001C12E9" w:rsidRDefault="00F869A0" w:rsidP="00114A39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s</w:t>
            </w:r>
            <w:r w:rsidR="001C12E9">
              <w:rPr>
                <w:rFonts w:ascii="Arial Narrow" w:hAnsi="Arial Narrow"/>
                <w:sz w:val="20"/>
                <w:szCs w:val="20"/>
                <w:lang w:val="hr-BA"/>
              </w:rPr>
              <w:t>enior ass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istant. Jelena Vladicic-Masic,</w:t>
            </w:r>
            <w:r w:rsidR="001C12E9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MD</w:t>
            </w:r>
            <w:r w:rsidR="001C12E9" w:rsidRPr="00420169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1C12E9">
              <w:rPr>
                <w:rFonts w:ascii="Arial Narrow" w:hAnsi="Arial Narrow" w:cs="Times New Roman"/>
                <w:sz w:val="20"/>
                <w:szCs w:val="20"/>
                <w:lang w:val="hr-BA"/>
              </w:rPr>
              <w:t>ass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istant</w:t>
            </w:r>
            <w:r w:rsidR="001C12E9">
              <w:rPr>
                <w:rFonts w:ascii="Arial Narrow" w:hAnsi="Arial Narrow" w:cs="Times New Roman"/>
                <w:sz w:val="20"/>
                <w:szCs w:val="20"/>
                <w:lang w:val="hr-BA"/>
              </w:rPr>
              <w:t>. Snezana Zecevic, MD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,assistant Ljiljana Kozić,MD</w:t>
            </w:r>
          </w:p>
        </w:tc>
      </w:tr>
      <w:tr w:rsidR="001C12E9" w:rsidRPr="0042016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4D220A"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1C12E9" w:rsidRPr="0042016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1C12E9" w:rsidRPr="00994745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C12E9" w:rsidRPr="00994745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1C12E9" w:rsidRPr="00994745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1C12E9" w:rsidRPr="00994745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1C12E9" w:rsidRPr="00420169" w:rsidRDefault="001C12E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2016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20169" w:rsidTr="00BB3616">
        <w:tc>
          <w:tcPr>
            <w:tcW w:w="1242" w:type="dxa"/>
            <w:shd w:val="clear" w:color="auto" w:fill="auto"/>
            <w:vAlign w:val="center"/>
          </w:tcPr>
          <w:p w:rsidR="003B5A99" w:rsidRPr="00420169" w:rsidRDefault="00F06E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20169" w:rsidRDefault="00F06E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20169" w:rsidRDefault="0033726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20169" w:rsidRDefault="00D4288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20169" w:rsidRDefault="006A53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20169" w:rsidRDefault="006A53DA" w:rsidP="006A53D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20169" w:rsidTr="00BB3616">
        <w:tc>
          <w:tcPr>
            <w:tcW w:w="1242" w:type="dxa"/>
            <w:shd w:val="clear" w:color="auto" w:fill="auto"/>
            <w:vAlign w:val="center"/>
          </w:tcPr>
          <w:p w:rsidR="008A1C31" w:rsidRPr="00420169" w:rsidRDefault="00F06E5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420169" w:rsidRDefault="00F06E5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420169" w:rsidRDefault="0033726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420169" w:rsidRDefault="006A53DA" w:rsidP="00F06E5C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="005E0D64" w:rsidRPr="00420169">
              <w:rPr>
                <w:rFonts w:ascii="Arial Narrow" w:eastAsia="Calibri" w:hAnsi="Arial Narrow"/>
                <w:sz w:val="20"/>
                <w:szCs w:val="20"/>
              </w:rPr>
              <w:t xml:space="preserve">  </w:t>
            </w:r>
            <w:r w:rsidRPr="00420169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420169" w:rsidRDefault="006A53D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420169" w:rsidRDefault="006A53DA" w:rsidP="006A53D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2016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2E9" w:rsidRPr="00147BB7" w:rsidRDefault="001C12E9" w:rsidP="001C12E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420169" w:rsidRDefault="00973ED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</w:rPr>
              <w:t xml:space="preserve">   </w:t>
            </w:r>
            <w:r w:rsidR="00D42884">
              <w:rPr>
                <w:rFonts w:ascii="Arial Narrow" w:eastAsia="Calibri" w:hAnsi="Arial Narrow"/>
                <w:sz w:val="20"/>
                <w:szCs w:val="20"/>
              </w:rPr>
              <w:t xml:space="preserve">           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510877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E934D8" w:rsidRPr="00420169" w:rsidRDefault="00E934D8" w:rsidP="00E934D8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                     </w:t>
            </w:r>
            <w:r w:rsidR="00D401A5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</w:t>
            </w:r>
            <w:r w:rsidR="00510877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D401A5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*15+4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*15+0*15=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2E9" w:rsidRPr="004867A1" w:rsidRDefault="001C12E9" w:rsidP="001C12E9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420169" w:rsidRDefault="00973ED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E934D8" w:rsidRPr="00420169" w:rsidRDefault="006A53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 xml:space="preserve">       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+0*15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</w:p>
        </w:tc>
      </w:tr>
      <w:tr w:rsidR="008A1C31" w:rsidRPr="0042016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20169" w:rsidRDefault="001C12E9" w:rsidP="001C12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="003B3ACD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</w:t>
            </w:r>
          </w:p>
        </w:tc>
      </w:tr>
      <w:tr w:rsidR="008A1C31" w:rsidRPr="004201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0169" w:rsidRDefault="001C12E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7"/>
            <w:vAlign w:val="center"/>
          </w:tcPr>
          <w:p w:rsidR="00074F7C" w:rsidRDefault="00074F7C" w:rsidP="00AD5957">
            <w:pPr>
              <w:pStyle w:val="BodyText"/>
              <w:rPr>
                <w:rFonts w:ascii="Arial Narrow" w:hAnsi="Arial Narrow"/>
                <w:sz w:val="20"/>
                <w:szCs w:val="20"/>
              </w:rPr>
            </w:pPr>
            <w:r w:rsidRPr="00074F7C">
              <w:rPr>
                <w:rFonts w:ascii="Arial Narrow" w:hAnsi="Arial Narrow"/>
                <w:sz w:val="20"/>
                <w:szCs w:val="20"/>
                <w:lang w:val="sr-Cyrl-BA"/>
              </w:rPr>
              <w:t>1. knowledge of the normal structure of cells, tissues and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organs in the light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microsco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py</w:t>
            </w:r>
            <w:proofErr w:type="spellEnd"/>
            <w:r w:rsidRPr="00074F7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and at the level of electronic microscopy;</w:t>
            </w:r>
          </w:p>
          <w:p w:rsidR="00074F7C" w:rsidRDefault="00074F7C" w:rsidP="00AD5957">
            <w:pPr>
              <w:pStyle w:val="BodyText"/>
              <w:rPr>
                <w:rFonts w:ascii="Arial Narrow" w:hAnsi="Arial Narrow"/>
                <w:sz w:val="20"/>
                <w:szCs w:val="20"/>
              </w:rPr>
            </w:pPr>
            <w:r w:rsidRPr="00074F7C">
              <w:rPr>
                <w:rFonts w:ascii="Arial Narrow" w:hAnsi="Arial Narrow"/>
                <w:sz w:val="20"/>
                <w:szCs w:val="20"/>
                <w:lang w:val="sr-Cyrl-CS"/>
              </w:rPr>
              <w:t>2. understanding of the correlation between the morphology and function of cells of tissues and organs;</w:t>
            </w:r>
          </w:p>
          <w:p w:rsidR="00612331" w:rsidRDefault="00612331" w:rsidP="00AD5957">
            <w:pPr>
              <w:pStyle w:val="BodyText"/>
              <w:rPr>
                <w:rFonts w:ascii="Arial Narrow" w:hAnsi="Arial Narrow"/>
                <w:sz w:val="20"/>
                <w:szCs w:val="20"/>
              </w:rPr>
            </w:pPr>
            <w:r w:rsidRPr="00612331">
              <w:rPr>
                <w:rFonts w:ascii="Arial Narrow" w:hAnsi="Arial Narrow"/>
                <w:sz w:val="20"/>
                <w:szCs w:val="20"/>
                <w:lang w:val="sr-Cyrl-CS"/>
              </w:rPr>
              <w:t>3. The introduction of an embryological basic mechanisms of cellular differentiation, tissue development, organ and understanding of the mechanisms for the formation of the morphogenetic developmental anomalies;</w:t>
            </w:r>
          </w:p>
          <w:p w:rsidR="00612331" w:rsidRDefault="00612331" w:rsidP="00DD2E6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612331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4. mastering the technique of microscopy of histological preparations in order to study the normal tissue and organ structure;</w:t>
            </w:r>
          </w:p>
          <w:p w:rsidR="008A1C31" w:rsidRPr="00420169" w:rsidRDefault="00612331" w:rsidP="00DD2E6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 obtaining information on the significance of particular histological structures for clinical practice</w:t>
            </w:r>
          </w:p>
        </w:tc>
      </w:tr>
      <w:tr w:rsidR="008A1C31" w:rsidRPr="004201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0169" w:rsidRDefault="001C12E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420169" w:rsidRDefault="001C12E9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hr-BA"/>
              </w:rPr>
              <w:t>No preconditions</w:t>
            </w:r>
          </w:p>
        </w:tc>
      </w:tr>
      <w:tr w:rsidR="008A1C31" w:rsidRPr="00420169" w:rsidTr="00AD5957">
        <w:trPr>
          <w:trHeight w:val="296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0169" w:rsidRDefault="001C12E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420169" w:rsidRDefault="001C12E9" w:rsidP="001C12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Lectures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exercises</w:t>
            </w:r>
            <w:r w:rsidR="005E0D64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seminars</w:t>
            </w:r>
            <w:r w:rsidR="005E0D64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colloquium</w:t>
            </w:r>
            <w:r w:rsidR="005E0D64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consultations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....</w:t>
            </w:r>
          </w:p>
        </w:tc>
      </w:tr>
      <w:tr w:rsidR="008A1C31" w:rsidRPr="0042016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20169" w:rsidRDefault="004D220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4872C2" w:rsidRPr="00612331" w:rsidRDefault="00612331" w:rsidP="00537D3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Lectures: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>
              <w:rPr>
                <w:rFonts w:ascii="Arial Narrow" w:hAnsi="Arial Narrow" w:cs="Times New Roman"/>
                <w:sz w:val="20"/>
                <w:szCs w:val="20"/>
              </w:rPr>
              <w:t>Introductory class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Modification of the cell membrane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>
              <w:rPr>
                <w:rFonts w:ascii="Arial Narrow" w:hAnsi="Arial Narrow" w:cs="Times New Roman"/>
                <w:sz w:val="20"/>
                <w:szCs w:val="20"/>
              </w:rPr>
              <w:t>Nucleus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Epithelial tissue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Connective tissue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Classification of connective tissue</w:t>
            </w:r>
          </w:p>
          <w:p w:rsidR="00612331" w:rsidRPr="00612331" w:rsidRDefault="00612331" w:rsidP="0061233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12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>
              <w:rPr>
                <w:rFonts w:ascii="Arial Narrow" w:hAnsi="Arial Narrow" w:cs="Times New Roman"/>
                <w:sz w:val="20"/>
                <w:szCs w:val="20"/>
              </w:rPr>
              <w:t>Cartilage</w:t>
            </w:r>
          </w:p>
          <w:p w:rsidR="008A1C31" w:rsidRPr="002177A8" w:rsidRDefault="008A1C31" w:rsidP="0061233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8B1A0E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2177A8">
              <w:rPr>
                <w:rFonts w:ascii="Arial Narrow" w:hAnsi="Arial Narrow"/>
                <w:sz w:val="20"/>
                <w:szCs w:val="20"/>
              </w:rPr>
              <w:t>Blood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Muscular tissue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Nervous tissue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Nervous system.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Cardiovascular and lymphatic vascular system.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Immune system and lymphatic organs.</w:t>
            </w:r>
          </w:p>
          <w:p w:rsid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Endocrine system.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Respiratory system.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 Digestive system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 Gastrointestinal tract: general structure of the digestive tube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 Liver</w:t>
            </w:r>
          </w:p>
          <w:p w:rsid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 Urinary system.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20.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 e</w:t>
            </w: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ye. Eye ball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21.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 e</w:t>
            </w: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ar. External ear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22.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 skin</w:t>
            </w: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 Epidermis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23. Male reproductive system.</w:t>
            </w:r>
          </w:p>
          <w:p w:rsid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24. Female reproductive system.</w:t>
            </w:r>
          </w:p>
          <w:p w:rsidR="002177A8" w:rsidRP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25. General Embryology.</w:t>
            </w:r>
          </w:p>
          <w:p w:rsidR="002177A8" w:rsidRPr="002177A8" w:rsidRDefault="001A350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26. Embryonic stage</w:t>
            </w:r>
            <w:r w:rsidR="002177A8"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of development</w:t>
            </w:r>
          </w:p>
          <w:p w:rsidR="002177A8" w:rsidRDefault="002177A8" w:rsidP="002177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177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27. Special Embryology</w:t>
            </w:r>
          </w:p>
          <w:p w:rsidR="001A3508" w:rsidRPr="001A3508" w:rsidRDefault="001A3508" w:rsidP="001A3508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A3508">
              <w:rPr>
                <w:rFonts w:ascii="Arial Narrow" w:hAnsi="Arial Narrow"/>
                <w:sz w:val="20"/>
                <w:szCs w:val="20"/>
                <w:lang w:val="sr-Latn-CS"/>
              </w:rPr>
              <w:t>28. Head and neck development and pharyngeal system.</w:t>
            </w:r>
          </w:p>
          <w:p w:rsidR="001A3508" w:rsidRPr="001A3508" w:rsidRDefault="001A3508" w:rsidP="001A3508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A3508">
              <w:rPr>
                <w:rFonts w:ascii="Arial Narrow" w:hAnsi="Arial Narrow"/>
                <w:sz w:val="20"/>
                <w:szCs w:val="20"/>
                <w:lang w:val="sr-Latn-CS"/>
              </w:rPr>
              <w:t>29. Development of the urogenital system</w:t>
            </w:r>
          </w:p>
          <w:p w:rsidR="003B3ACD" w:rsidRPr="00420169" w:rsidRDefault="001A3508" w:rsidP="001A3508">
            <w:pPr>
              <w:rPr>
                <w:rFonts w:ascii="Arial Narrow" w:hAnsi="Arial Narrow"/>
                <w:sz w:val="20"/>
                <w:szCs w:val="20"/>
              </w:rPr>
            </w:pPr>
            <w:r w:rsidRPr="001A3508">
              <w:rPr>
                <w:rFonts w:ascii="Arial Narrow" w:hAnsi="Arial Narrow"/>
                <w:sz w:val="20"/>
                <w:szCs w:val="20"/>
                <w:lang w:val="sr-Latn-CS"/>
              </w:rPr>
              <w:t>30. Seminars: 1. Contraception and contraceptive methods; 2. Stem cells and cloning of mammals. Test: male and female reproductive system and embryology.</w:t>
            </w:r>
          </w:p>
          <w:p w:rsidR="007B2F52" w:rsidRPr="001A3508" w:rsidRDefault="001A3508" w:rsidP="003B3AC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Exercises:</w:t>
            </w:r>
          </w:p>
          <w:p w:rsidR="00F8262F" w:rsidRPr="00F8262F" w:rsidRDefault="00F8262F" w:rsidP="00F8262F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1. Microscopy: parts of the microscope, </w:t>
            </w:r>
            <w:r w:rsidR="00800EEB">
              <w:rPr>
                <w:rFonts w:ascii="Arial Narrow" w:hAnsi="Arial Narrow"/>
                <w:sz w:val="20"/>
                <w:szCs w:val="20"/>
                <w:lang w:val="sr-Latn-CS"/>
              </w:rPr>
              <w:t>working on microscope</w:t>
            </w: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8262F" w:rsidRPr="00F8262F" w:rsidRDefault="00F8262F" w:rsidP="00F8262F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>2. Sh</w:t>
            </w:r>
            <w:r w:rsidR="00800EEB">
              <w:rPr>
                <w:rFonts w:ascii="Arial Narrow" w:hAnsi="Arial Narrow"/>
                <w:sz w:val="20"/>
                <w:szCs w:val="20"/>
                <w:lang w:val="sr-Latn-CS"/>
              </w:rPr>
              <w:t>apes of the nuclei</w:t>
            </w:r>
          </w:p>
          <w:p w:rsidR="00F8262F" w:rsidRPr="00F8262F" w:rsidRDefault="00F8262F" w:rsidP="00F8262F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>3. Ultrastructure of the cell.</w:t>
            </w:r>
          </w:p>
          <w:p w:rsidR="00F8262F" w:rsidRPr="00F8262F" w:rsidRDefault="00F8262F" w:rsidP="00F8262F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>4. Epithelial tissue</w:t>
            </w:r>
          </w:p>
          <w:p w:rsidR="007B2F52" w:rsidRPr="00420169" w:rsidRDefault="00F8262F" w:rsidP="00F8262F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>5. Pseudo</w:t>
            </w:r>
            <w:r w:rsidR="00800EEB">
              <w:rPr>
                <w:rFonts w:ascii="Arial Narrow" w:hAnsi="Arial Narrow"/>
                <w:sz w:val="20"/>
                <w:szCs w:val="20"/>
                <w:lang w:val="sr-Latn-CS"/>
              </w:rPr>
              <w:t>stratified</w:t>
            </w:r>
            <w:r w:rsidRPr="00F8262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A953F9">
              <w:rPr>
                <w:rFonts w:ascii="Arial Narrow" w:hAnsi="Arial Narrow"/>
                <w:sz w:val="20"/>
                <w:szCs w:val="20"/>
                <w:lang w:val="sr-Latn-CS"/>
              </w:rPr>
              <w:t>two or three-row epithelium, urothelium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6.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953F9">
              <w:rPr>
                <w:rFonts w:ascii="Arial Narrow" w:hAnsi="Arial Narrow"/>
                <w:sz w:val="20"/>
                <w:szCs w:val="20"/>
              </w:rPr>
              <w:t xml:space="preserve">Stratified squamous </w:t>
            </w:r>
            <w:r w:rsidR="00AB2769">
              <w:rPr>
                <w:rFonts w:ascii="Arial Narrow" w:hAnsi="Arial Narrow"/>
                <w:sz w:val="20"/>
                <w:szCs w:val="20"/>
              </w:rPr>
              <w:t>keratinized epithelium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AB2769">
              <w:rPr>
                <w:rFonts w:ascii="Arial Narrow" w:hAnsi="Arial Narrow"/>
                <w:sz w:val="20"/>
                <w:szCs w:val="20"/>
              </w:rPr>
              <w:t>Stratified squamous non-keratinized epithelium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AB2769">
              <w:rPr>
                <w:rFonts w:ascii="Arial Narrow" w:hAnsi="Arial Narrow"/>
                <w:sz w:val="20"/>
                <w:szCs w:val="20"/>
                <w:lang w:val="sr-Cyrl-BA"/>
              </w:rPr>
              <w:t>exocrine and endocrine gland</w:t>
            </w:r>
            <w:r w:rsidR="00AB2769">
              <w:rPr>
                <w:rFonts w:ascii="Arial Narrow" w:hAnsi="Arial Narrow"/>
                <w:sz w:val="20"/>
                <w:szCs w:val="20"/>
              </w:rPr>
              <w:t xml:space="preserve"> (pancreas)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AB2769" w:rsidRPr="00AB2769" w:rsidRDefault="00AB2769" w:rsidP="00AB2769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B2769">
              <w:rPr>
                <w:rFonts w:ascii="Arial Narrow" w:hAnsi="Arial Narrow"/>
                <w:sz w:val="20"/>
                <w:szCs w:val="20"/>
                <w:lang w:val="sr-Latn-CS"/>
              </w:rPr>
              <w:t>7. Connective tissue</w:t>
            </w:r>
          </w:p>
          <w:p w:rsidR="00AB2769" w:rsidRDefault="00AB2769" w:rsidP="00AB2769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B2769">
              <w:rPr>
                <w:rFonts w:ascii="Arial Narrow" w:hAnsi="Arial Narrow"/>
                <w:sz w:val="20"/>
                <w:szCs w:val="20"/>
                <w:lang w:val="sr-Latn-CS"/>
              </w:rPr>
              <w:t>8. The elastic connective tissue, fibrot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ic (regular and irregular</w:t>
            </w:r>
            <w:r w:rsidRPr="00AB2769">
              <w:rPr>
                <w:rFonts w:ascii="Arial Narrow" w:hAnsi="Arial Narrow"/>
                <w:sz w:val="20"/>
                <w:szCs w:val="20"/>
                <w:lang w:val="sr-Latn-CS"/>
              </w:rPr>
              <w:t>) connecti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ve tissues, adipose (white and</w:t>
            </w:r>
            <w:r w:rsidRPr="00AB276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brown) tissue.</w:t>
            </w:r>
          </w:p>
          <w:p w:rsidR="007B2F52" w:rsidRPr="00420169" w:rsidRDefault="007B2F52" w:rsidP="00AB2769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9.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B2769">
              <w:rPr>
                <w:rFonts w:ascii="Arial Narrow" w:hAnsi="Arial Narrow"/>
                <w:sz w:val="20"/>
                <w:szCs w:val="20"/>
              </w:rPr>
              <w:t>H</w:t>
            </w:r>
            <w:r w:rsidR="00AB2769" w:rsidRPr="00AB2769">
              <w:rPr>
                <w:rFonts w:ascii="Arial Narrow" w:hAnsi="Arial Narrow"/>
                <w:sz w:val="20"/>
                <w:szCs w:val="20"/>
                <w:lang w:val="sr-Cyrl-BA"/>
              </w:rPr>
              <w:t>yaline cartilage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AB2769" w:rsidRPr="00AB2769">
              <w:rPr>
                <w:rFonts w:ascii="Arial Narrow" w:hAnsi="Arial Narrow"/>
                <w:sz w:val="20"/>
                <w:szCs w:val="20"/>
                <w:lang w:val="sr-Cyrl-BA"/>
              </w:rPr>
              <w:t>elastic cartilage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AB2769">
              <w:rPr>
                <w:rFonts w:ascii="Arial Narrow" w:hAnsi="Arial Narrow"/>
                <w:sz w:val="20"/>
                <w:szCs w:val="20"/>
              </w:rPr>
              <w:t>bone</w:t>
            </w:r>
            <w:r w:rsidR="00AB27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0B1E0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intramembranous </w:t>
            </w:r>
            <w:r w:rsidR="00AB2769">
              <w:rPr>
                <w:rFonts w:ascii="Arial Narrow" w:hAnsi="Arial Narrow"/>
                <w:sz w:val="20"/>
                <w:szCs w:val="20"/>
              </w:rPr>
              <w:t>and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B2769" w:rsidRPr="00AB2769">
              <w:rPr>
                <w:rFonts w:ascii="Arial Narrow" w:hAnsi="Arial Narrow"/>
                <w:sz w:val="20"/>
                <w:szCs w:val="20"/>
                <w:lang w:val="sr-Cyrl-BA"/>
              </w:rPr>
              <w:t>endochondral ossification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0B1E0D" w:rsidRDefault="000B1E0D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10. Blood: peripheral blood smear</w:t>
            </w:r>
          </w:p>
          <w:p w:rsidR="000B1E0D" w:rsidRDefault="000B1E0D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B1E0D">
              <w:rPr>
                <w:rFonts w:ascii="Arial Narrow" w:hAnsi="Arial Narrow"/>
                <w:sz w:val="20"/>
                <w:szCs w:val="20"/>
                <w:lang w:val="sr-Latn-CS"/>
              </w:rPr>
              <w:t>11. Hematopoiesis: Bone marrow smear.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12.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0B1E0D" w:rsidRPr="000B1E0D">
              <w:rPr>
                <w:rFonts w:ascii="Arial Narrow" w:hAnsi="Arial Narrow"/>
                <w:sz w:val="20"/>
                <w:szCs w:val="20"/>
                <w:lang w:val="sr-Cyrl-BA"/>
              </w:rPr>
              <w:t>Muscle tissue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: </w:t>
            </w:r>
            <w:r w:rsidR="000B1E0D" w:rsidRPr="000B1E0D">
              <w:rPr>
                <w:rFonts w:ascii="Arial Narrow" w:hAnsi="Arial Narrow"/>
                <w:sz w:val="20"/>
                <w:szCs w:val="20"/>
                <w:lang w:val="sr-Cyrl-BA"/>
              </w:rPr>
              <w:t>skeletal (in the longitudinal and transverse section), cardiac and smooth muscle tissue.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725500" w:rsidRDefault="00725500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2550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13. Nervous system: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cerebrum</w:t>
            </w:r>
            <w:r w:rsidRPr="0072550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cerebellum, spinal cord. </w:t>
            </w:r>
          </w:p>
          <w:p w:rsidR="007B2F52" w:rsidRPr="00E35297" w:rsidRDefault="00E35297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14. Spinal ganglion, vegetative ganglion, peripheral nerve</w:t>
            </w:r>
            <w:r w:rsidR="007B2F52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E35297">
              <w:rPr>
                <w:rFonts w:ascii="Arial Narrow" w:hAnsi="Arial Narrow" w:cs="Arial"/>
                <w:color w:val="404040"/>
                <w:sz w:val="20"/>
                <w:szCs w:val="20"/>
                <w:shd w:val="clear" w:color="auto" w:fill="FFFFFF"/>
              </w:rPr>
              <w:t>Vater-Pacini corpuscles</w:t>
            </w:r>
            <w:r w:rsidR="007B2F52" w:rsidRPr="00E35297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E35297" w:rsidRPr="00E35297" w:rsidRDefault="00E35297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15. Кардиоваскуларни систем</w:t>
            </w:r>
          </w:p>
          <w:p w:rsidR="00E35297" w:rsidRPr="00E35297" w:rsidRDefault="00E35297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16. Имунски систем</w:t>
            </w:r>
          </w:p>
          <w:p w:rsidR="00E35297" w:rsidRDefault="00E35297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17. Ендокрини систем</w:t>
            </w:r>
          </w:p>
          <w:p w:rsidR="00E35297" w:rsidRDefault="007B2F52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35297" w:rsidRPr="00E35297">
              <w:rPr>
                <w:rFonts w:ascii="Arial Narrow" w:hAnsi="Arial Narrow"/>
                <w:sz w:val="20"/>
                <w:szCs w:val="20"/>
                <w:lang w:val="sr-Cyrl-BA"/>
              </w:rPr>
              <w:t>Parathyroid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E35297" w:rsidRPr="00E35297">
              <w:rPr>
                <w:rFonts w:ascii="Arial Narrow" w:hAnsi="Arial Narrow"/>
                <w:sz w:val="20"/>
                <w:szCs w:val="20"/>
                <w:lang w:val="sr-Cyrl-BA"/>
              </w:rPr>
              <w:t>adrenal gland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E35297" w:rsidRPr="00E35297">
              <w:rPr>
                <w:rFonts w:ascii="Arial Narrow" w:hAnsi="Arial Narrow"/>
                <w:sz w:val="20"/>
                <w:szCs w:val="20"/>
                <w:lang w:val="sr-Cyrl-BA"/>
              </w:rPr>
              <w:t>endocrine pancreas, DNES.</w:t>
            </w:r>
          </w:p>
          <w:p w:rsidR="00E35297" w:rsidRDefault="00E35297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19. Respiratory system: epiglottis, trachea, lungs</w:t>
            </w:r>
          </w:p>
          <w:p w:rsidR="00E35297" w:rsidRDefault="00E35297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20. Digestive system: tooth, serous, mucous and se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romucous</w:t>
            </w: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gland.</w:t>
            </w:r>
          </w:p>
          <w:p w:rsidR="00E35297" w:rsidRDefault="00E35297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21.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Tongue</w:t>
            </w: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, soft palate, esophagus, stomach.</w:t>
            </w:r>
          </w:p>
          <w:p w:rsidR="00E35297" w:rsidRDefault="00E35297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22. Duodenum, jejunum, ileum, apendix, colon</w:t>
            </w:r>
          </w:p>
          <w:p w:rsidR="00E35297" w:rsidRPr="00E35297" w:rsidRDefault="00E35297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23. Liver, gallbladder, pancreas.</w:t>
            </w:r>
          </w:p>
          <w:p w:rsidR="00E35297" w:rsidRPr="00E35297" w:rsidRDefault="00E35297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24. Urinary system: kidney, urinary bladder</w:t>
            </w:r>
          </w:p>
          <w:p w:rsidR="00E35297" w:rsidRDefault="00E35297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25. The eye: the cornea, the angle of the eye. Ear: inner ear. Skin and breast (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during rest and </w:t>
            </w:r>
            <w:r w:rsidRPr="00E35297">
              <w:rPr>
                <w:rFonts w:ascii="Arial Narrow" w:hAnsi="Arial Narrow"/>
                <w:sz w:val="20"/>
                <w:szCs w:val="20"/>
                <w:lang w:val="sr-Latn-CS"/>
              </w:rPr>
              <w:t>lactation).</w:t>
            </w:r>
          </w:p>
          <w:p w:rsidR="007B2F52" w:rsidRPr="00420169" w:rsidRDefault="00C7426B" w:rsidP="00E35297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7426B">
              <w:rPr>
                <w:rFonts w:ascii="Arial Narrow" w:hAnsi="Arial Narrow"/>
                <w:sz w:val="20"/>
                <w:szCs w:val="20"/>
                <w:lang w:val="sr-Latn-CS"/>
              </w:rPr>
              <w:t>26. Male reproductive system: testis, fetal testis, epididymis, d. deferens, prostate.</w:t>
            </w:r>
          </w:p>
          <w:p w:rsidR="00E00BFA" w:rsidRDefault="00E00BFA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00BF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27. Female reproductive system: a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girl ovary, cat ovary</w:t>
            </w:r>
            <w:r w:rsidRPr="00E00BFA">
              <w:rPr>
                <w:rFonts w:ascii="Arial Narrow" w:hAnsi="Arial Narrow"/>
                <w:sz w:val="20"/>
                <w:szCs w:val="20"/>
                <w:lang w:val="sr-Latn-CS"/>
              </w:rPr>
              <w:t>, a yellow and white body.</w:t>
            </w:r>
          </w:p>
          <w:p w:rsidR="00E00BFA" w:rsidRDefault="007B2F52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00BFA">
              <w:rPr>
                <w:rFonts w:ascii="Arial Narrow" w:hAnsi="Arial Narrow"/>
                <w:sz w:val="20"/>
                <w:szCs w:val="20"/>
              </w:rPr>
              <w:t xml:space="preserve">Fallopian tube, </w:t>
            </w:r>
            <w:r w:rsidR="00E00BFA" w:rsidRPr="00E00BFA">
              <w:rPr>
                <w:rFonts w:ascii="Arial Narrow" w:hAnsi="Arial Narrow"/>
                <w:sz w:val="20"/>
                <w:szCs w:val="20"/>
              </w:rPr>
              <w:t>uterus in prolife</w:t>
            </w:r>
            <w:r w:rsidR="00E00BFA">
              <w:rPr>
                <w:rFonts w:ascii="Arial Narrow" w:hAnsi="Arial Narrow"/>
                <w:sz w:val="20"/>
                <w:szCs w:val="20"/>
              </w:rPr>
              <w:t>rative and secretion phase, cerv</w:t>
            </w:r>
            <w:r w:rsidR="00E00BFA" w:rsidRPr="00E00BFA">
              <w:rPr>
                <w:rFonts w:ascii="Arial Narrow" w:hAnsi="Arial Narrow"/>
                <w:sz w:val="20"/>
                <w:szCs w:val="20"/>
              </w:rPr>
              <w:t>ix, vagin</w:t>
            </w:r>
            <w:r w:rsidR="00E00BFA">
              <w:rPr>
                <w:rFonts w:ascii="Arial Narrow" w:hAnsi="Arial Narrow"/>
                <w:sz w:val="20"/>
                <w:szCs w:val="20"/>
              </w:rPr>
              <w:t>a</w:t>
            </w:r>
          </w:p>
          <w:p w:rsidR="00E00BFA" w:rsidRDefault="00E00BFA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29. Embryology: placenta</w:t>
            </w:r>
            <w:r w:rsidRPr="00E00BFA">
              <w:rPr>
                <w:rFonts w:ascii="Arial Narrow" w:hAnsi="Arial Narrow"/>
                <w:sz w:val="20"/>
                <w:szCs w:val="20"/>
                <w:lang w:val="sr-Latn-CS"/>
              </w:rPr>
              <w:t>, umbilical cord.</w:t>
            </w:r>
          </w:p>
          <w:p w:rsidR="007B2F52" w:rsidRPr="00E00BFA" w:rsidRDefault="007B2F52" w:rsidP="00E00B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="00D70652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E00BFA">
              <w:rPr>
                <w:rFonts w:ascii="Arial Narrow" w:hAnsi="Arial Narrow"/>
                <w:sz w:val="20"/>
                <w:szCs w:val="20"/>
              </w:rPr>
              <w:t>Embryo preparation</w:t>
            </w:r>
          </w:p>
        </w:tc>
      </w:tr>
      <w:tr w:rsidR="008A1C31" w:rsidRPr="0042016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20169" w:rsidRDefault="001C12E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1C12E9" w:rsidRPr="0042016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4D220A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123B" w:rsidRPr="00081EEA" w:rsidRDefault="00114A39" w:rsidP="001C12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81EEA">
              <w:rPr>
                <w:rFonts w:ascii="Arial Narrow" w:hAnsi="Arial Narrow" w:cs="Times New Roman"/>
                <w:color w:val="222222"/>
                <w:sz w:val="20"/>
                <w:szCs w:val="20"/>
              </w:rPr>
              <w:t>Anthony L. Mescher.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123B" w:rsidRPr="00081EEA" w:rsidRDefault="00114A39" w:rsidP="001C12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81EEA">
              <w:rPr>
                <w:rFonts w:ascii="Arial Narrow" w:hAnsi="Arial Narrow" w:cs="Times New Roman"/>
                <w:color w:val="222222"/>
                <w:sz w:val="20"/>
                <w:szCs w:val="20"/>
              </w:rPr>
              <w:t>Junqueiras Basic Histology - Text and Atlas.McGrawHill, New York,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B123B" w:rsidRPr="00081EEA" w:rsidRDefault="00114A39" w:rsidP="00114A39">
            <w:pPr>
              <w:pStyle w:val="NormalWeb"/>
              <w:shd w:val="clear" w:color="auto" w:fill="FFFFFF"/>
              <w:rPr>
                <w:rFonts w:ascii="Arial Narrow" w:hAnsi="Arial Narrow"/>
                <w:color w:val="222222"/>
                <w:sz w:val="20"/>
                <w:szCs w:val="20"/>
              </w:rPr>
            </w:pPr>
            <w:r w:rsidRPr="00081EEA">
              <w:rPr>
                <w:rFonts w:ascii="Arial Narrow" w:hAnsi="Arial Narrow"/>
                <w:color w:val="222222"/>
                <w:sz w:val="20"/>
                <w:szCs w:val="20"/>
              </w:rPr>
              <w:t>2016.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081EEA" w:rsidRDefault="00114A39" w:rsidP="001C12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81EEA">
              <w:rPr>
                <w:rFonts w:ascii="Arial Narrow" w:hAnsi="Arial Narrow" w:cs="Times New Roman"/>
                <w:color w:val="222222"/>
                <w:sz w:val="20"/>
                <w:szCs w:val="20"/>
              </w:rPr>
              <w:t>Sadler T.W. Langmans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081EEA" w:rsidRDefault="00114A39" w:rsidP="00114A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81EEA">
              <w:rPr>
                <w:rFonts w:ascii="Arial Narrow" w:hAnsi="Arial Narrow" w:cs="Times New Roman"/>
                <w:color w:val="222222"/>
                <w:sz w:val="20"/>
                <w:szCs w:val="20"/>
              </w:rPr>
              <w:t xml:space="preserve">Medical Embryology.Lippincott - Williams and Wilkins, Baltimore,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081EEA" w:rsidRDefault="00114A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81EEA">
              <w:rPr>
                <w:rFonts w:ascii="Arial Narrow" w:hAnsi="Arial Narrow" w:cs="Times New Roman"/>
                <w:color w:val="222222"/>
                <w:sz w:val="20"/>
                <w:szCs w:val="20"/>
              </w:rPr>
              <w:t>2006.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0B123B" w:rsidRPr="00420169" w:rsidRDefault="001C12E9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1C12E9" w:rsidRPr="0042016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4D220A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1C12E9" w:rsidRPr="00147BB7" w:rsidRDefault="001C12E9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F696B" w:rsidRPr="0042016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F696B" w:rsidRPr="00420169" w:rsidRDefault="007F696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7F696B" w:rsidRPr="00420169" w:rsidRDefault="007F696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7F696B" w:rsidRPr="00302ADA" w:rsidRDefault="007F696B" w:rsidP="00114B4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F696B" w:rsidRPr="00147BB7" w:rsidRDefault="007F696B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Percentage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0B123B" w:rsidRPr="00420169" w:rsidRDefault="001C12E9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B123B" w:rsidRPr="00420169" w:rsidRDefault="001C12E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lecture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3"/>
            <w:vAlign w:val="center"/>
          </w:tcPr>
          <w:p w:rsidR="000B123B" w:rsidRPr="00420169" w:rsidRDefault="00377A8D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1294" w:type="dxa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14%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B123B" w:rsidRPr="001C12E9" w:rsidRDefault="001C12E9" w:rsidP="003007C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seminar paper</w:t>
            </w:r>
          </w:p>
        </w:tc>
        <w:tc>
          <w:tcPr>
            <w:tcW w:w="992" w:type="dxa"/>
            <w:gridSpan w:val="3"/>
            <w:vAlign w:val="center"/>
          </w:tcPr>
          <w:p w:rsidR="000B123B" w:rsidRPr="00420169" w:rsidRDefault="000B123B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94" w:type="dxa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6%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B123B" w:rsidRPr="00420169" w:rsidRDefault="001C12E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colloquium</w:t>
            </w:r>
          </w:p>
        </w:tc>
        <w:tc>
          <w:tcPr>
            <w:tcW w:w="992" w:type="dxa"/>
            <w:gridSpan w:val="3"/>
            <w:vAlign w:val="center"/>
          </w:tcPr>
          <w:p w:rsidR="000B123B" w:rsidRPr="00420169" w:rsidRDefault="00377A8D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0B123B" w:rsidRPr="00420169" w:rsidRDefault="001C12E9" w:rsidP="0014247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</w:tc>
      </w:tr>
      <w:tr w:rsidR="00081EEA" w:rsidRPr="00420169" w:rsidTr="004872C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81EEA" w:rsidRPr="00420169" w:rsidRDefault="00081EE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81EEA" w:rsidRPr="00420169" w:rsidRDefault="00081EEA" w:rsidP="00A944E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practical test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</w:p>
        </w:tc>
        <w:tc>
          <w:tcPr>
            <w:tcW w:w="990" w:type="dxa"/>
            <w:gridSpan w:val="3"/>
            <w:vAlign w:val="center"/>
          </w:tcPr>
          <w:p w:rsidR="00081EEA" w:rsidRPr="00420169" w:rsidRDefault="00081EEA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081EEA" w:rsidRPr="00420169" w:rsidRDefault="00081EEA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81EEA" w:rsidRPr="00420169" w:rsidTr="0051087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81EEA" w:rsidRPr="00420169" w:rsidRDefault="00081EE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81EEA" w:rsidRPr="00420169" w:rsidRDefault="00081EEA" w:rsidP="00A944E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written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exam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</w:p>
        </w:tc>
        <w:tc>
          <w:tcPr>
            <w:tcW w:w="990" w:type="dxa"/>
            <w:gridSpan w:val="3"/>
            <w:vAlign w:val="center"/>
          </w:tcPr>
          <w:p w:rsidR="00081EEA" w:rsidRPr="00420169" w:rsidRDefault="00A47CBC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308" w:type="dxa"/>
            <w:gridSpan w:val="2"/>
            <w:vAlign w:val="center"/>
          </w:tcPr>
          <w:p w:rsidR="00081EEA" w:rsidRPr="00420169" w:rsidRDefault="00A47CBC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081EEA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0B123B" w:rsidRPr="00420169" w:rsidTr="0051087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0B123B" w:rsidRPr="00420169" w:rsidRDefault="001C12E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0B123B" w:rsidRPr="00420169" w:rsidRDefault="000B123B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0B123B" w:rsidRPr="00420169" w:rsidRDefault="000B123B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47CBC" w:rsidRPr="0042016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47CBC" w:rsidRPr="00420169" w:rsidRDefault="00A47CB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7"/>
            <w:vAlign w:val="center"/>
          </w:tcPr>
          <w:p w:rsidR="00A47CBC" w:rsidRPr="00147BB7" w:rsidRDefault="00A47CBC" w:rsidP="00A944E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36B65" w:rsidRDefault="00CE4D4B">
      <w:pPr>
        <w:rPr>
          <w:rFonts w:ascii="Arial Narrow" w:hAnsi="Arial Narrow" w:cs="Times New Roman"/>
          <w:sz w:val="18"/>
          <w:szCs w:val="20"/>
          <w:lang w:val="hr-BA"/>
        </w:rPr>
      </w:pPr>
      <w:r>
        <w:rPr>
          <w:rFonts w:ascii="Arial Narrow" w:hAnsi="Arial Narrow" w:cs="Times New Roman"/>
          <w:sz w:val="18"/>
          <w:szCs w:val="20"/>
          <w:lang w:val="hr-BA"/>
        </w:rPr>
        <w:lastRenderedPageBreak/>
        <w:t xml:space="preserve">                                                                                                                                                                 Responsible Person of the Faculty</w:t>
      </w:r>
    </w:p>
    <w:p w:rsidR="00CE4D4B" w:rsidRPr="001C12E9" w:rsidRDefault="00CE4D4B">
      <w:pPr>
        <w:rPr>
          <w:rFonts w:ascii="Arial Narrow" w:hAnsi="Arial Narrow" w:cs="Times New Roman"/>
          <w:sz w:val="18"/>
          <w:szCs w:val="20"/>
          <w:lang w:val="hr-BA"/>
        </w:rPr>
      </w:pPr>
      <w:r>
        <w:rPr>
          <w:rFonts w:ascii="Arial Narrow" w:hAnsi="Arial Narrow" w:cs="Times New Roman"/>
          <w:sz w:val="18"/>
          <w:szCs w:val="20"/>
          <w:lang w:val="hr-BA"/>
        </w:rPr>
        <w:t xml:space="preserve">                                                                                                                                                      ________________________________________</w:t>
      </w:r>
      <w:bookmarkStart w:id="0" w:name="_GoBack"/>
      <w:bookmarkEnd w:id="0"/>
    </w:p>
    <w:sectPr w:rsidR="00CE4D4B" w:rsidRPr="001C12E9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409" w:rsidRDefault="00E44409" w:rsidP="00662C2A">
      <w:pPr>
        <w:spacing w:after="0" w:line="240" w:lineRule="auto"/>
      </w:pPr>
      <w:r>
        <w:separator/>
      </w:r>
    </w:p>
  </w:endnote>
  <w:endnote w:type="continuationSeparator" w:id="0">
    <w:p w:rsidR="00E44409" w:rsidRDefault="00E4440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409" w:rsidRDefault="00E44409" w:rsidP="00662C2A">
      <w:pPr>
        <w:spacing w:after="0" w:line="240" w:lineRule="auto"/>
      </w:pPr>
      <w:r>
        <w:separator/>
      </w:r>
    </w:p>
  </w:footnote>
  <w:footnote w:type="continuationSeparator" w:id="0">
    <w:p w:rsidR="00E44409" w:rsidRDefault="00E44409" w:rsidP="00662C2A">
      <w:pPr>
        <w:spacing w:after="0" w:line="240" w:lineRule="auto"/>
      </w:pPr>
      <w:r>
        <w:continuationSeparator/>
      </w:r>
    </w:p>
  </w:footnote>
  <w:footnote w:id="1">
    <w:p w:rsidR="004D220A" w:rsidRDefault="001C12E9" w:rsidP="004D220A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="004D220A">
        <w:rPr>
          <w:rFonts w:ascii="Arial Narrow" w:hAnsi="Arial Narrow"/>
          <w:sz w:val="16"/>
          <w:szCs w:val="16"/>
        </w:rPr>
        <w:t xml:space="preserve">Coefficient of student workload </w:t>
      </w:r>
      <w:r w:rsidR="004D220A">
        <w:rPr>
          <w:rFonts w:ascii="Arial Narrow" w:hAnsi="Arial Narrow"/>
          <w:sz w:val="16"/>
          <w:szCs w:val="16"/>
          <w:lang w:val="sr-Latn-BA"/>
        </w:rPr>
        <w:t>S</w:t>
      </w:r>
      <w:r w:rsidR="004D220A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="004D220A">
        <w:rPr>
          <w:rFonts w:ascii="Arial Narrow" w:hAnsi="Arial Narrow"/>
          <w:sz w:val="16"/>
          <w:szCs w:val="16"/>
        </w:rPr>
        <w:t xml:space="preserve"> is calculated as it follows:</w:t>
      </w:r>
    </w:p>
    <w:p w:rsidR="004D220A" w:rsidRDefault="004D220A" w:rsidP="004D220A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4D220A" w:rsidRDefault="004D220A" w:rsidP="004D220A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1C12E9" w:rsidRPr="00DA36D9" w:rsidRDefault="001C12E9" w:rsidP="004D220A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5BD9"/>
    <w:rsid w:val="00073BE8"/>
    <w:rsid w:val="00074F7C"/>
    <w:rsid w:val="00081EEA"/>
    <w:rsid w:val="000973DA"/>
    <w:rsid w:val="000A3ED3"/>
    <w:rsid w:val="000A6450"/>
    <w:rsid w:val="000B123B"/>
    <w:rsid w:val="000B1E0D"/>
    <w:rsid w:val="000C20EE"/>
    <w:rsid w:val="000C4C55"/>
    <w:rsid w:val="000E18FE"/>
    <w:rsid w:val="000E6CA4"/>
    <w:rsid w:val="000F47EB"/>
    <w:rsid w:val="00107247"/>
    <w:rsid w:val="00114A39"/>
    <w:rsid w:val="00142472"/>
    <w:rsid w:val="00156478"/>
    <w:rsid w:val="00163132"/>
    <w:rsid w:val="00163A23"/>
    <w:rsid w:val="00191E6E"/>
    <w:rsid w:val="00191EFB"/>
    <w:rsid w:val="001925F7"/>
    <w:rsid w:val="001A3508"/>
    <w:rsid w:val="001B6A8D"/>
    <w:rsid w:val="001C12E9"/>
    <w:rsid w:val="001D6BDB"/>
    <w:rsid w:val="001E27BB"/>
    <w:rsid w:val="002177A8"/>
    <w:rsid w:val="00223C72"/>
    <w:rsid w:val="00235D27"/>
    <w:rsid w:val="002817D7"/>
    <w:rsid w:val="002833F0"/>
    <w:rsid w:val="002B0879"/>
    <w:rsid w:val="002B76D5"/>
    <w:rsid w:val="003007CD"/>
    <w:rsid w:val="00322925"/>
    <w:rsid w:val="0032659F"/>
    <w:rsid w:val="00337266"/>
    <w:rsid w:val="00343693"/>
    <w:rsid w:val="00355B14"/>
    <w:rsid w:val="0037103D"/>
    <w:rsid w:val="00377A8D"/>
    <w:rsid w:val="003848E7"/>
    <w:rsid w:val="003A52B9"/>
    <w:rsid w:val="003B1A86"/>
    <w:rsid w:val="003B3ACD"/>
    <w:rsid w:val="003B5A99"/>
    <w:rsid w:val="003F51BD"/>
    <w:rsid w:val="004023FA"/>
    <w:rsid w:val="00420169"/>
    <w:rsid w:val="00421A31"/>
    <w:rsid w:val="00421F85"/>
    <w:rsid w:val="0043206D"/>
    <w:rsid w:val="00446201"/>
    <w:rsid w:val="004601FF"/>
    <w:rsid w:val="00471087"/>
    <w:rsid w:val="0047371A"/>
    <w:rsid w:val="004872C2"/>
    <w:rsid w:val="004D13D8"/>
    <w:rsid w:val="004D220A"/>
    <w:rsid w:val="00510877"/>
    <w:rsid w:val="00516918"/>
    <w:rsid w:val="00537D39"/>
    <w:rsid w:val="00545329"/>
    <w:rsid w:val="00550AD9"/>
    <w:rsid w:val="00564658"/>
    <w:rsid w:val="0056654D"/>
    <w:rsid w:val="00581BDB"/>
    <w:rsid w:val="00592CFD"/>
    <w:rsid w:val="005B5014"/>
    <w:rsid w:val="005B53C9"/>
    <w:rsid w:val="005B7142"/>
    <w:rsid w:val="005E0D64"/>
    <w:rsid w:val="00612331"/>
    <w:rsid w:val="00616BAC"/>
    <w:rsid w:val="00620598"/>
    <w:rsid w:val="00621E22"/>
    <w:rsid w:val="00622F4F"/>
    <w:rsid w:val="00645B6A"/>
    <w:rsid w:val="006559BB"/>
    <w:rsid w:val="00662C2A"/>
    <w:rsid w:val="00686EE2"/>
    <w:rsid w:val="00696562"/>
    <w:rsid w:val="00697CCE"/>
    <w:rsid w:val="006A53DA"/>
    <w:rsid w:val="006C28AC"/>
    <w:rsid w:val="006F0D88"/>
    <w:rsid w:val="007028FF"/>
    <w:rsid w:val="00707181"/>
    <w:rsid w:val="00720EA3"/>
    <w:rsid w:val="00725500"/>
    <w:rsid w:val="00727088"/>
    <w:rsid w:val="00741E90"/>
    <w:rsid w:val="007440B6"/>
    <w:rsid w:val="007558DD"/>
    <w:rsid w:val="00757746"/>
    <w:rsid w:val="00761BBE"/>
    <w:rsid w:val="007711EA"/>
    <w:rsid w:val="007936E9"/>
    <w:rsid w:val="0079691B"/>
    <w:rsid w:val="007A7335"/>
    <w:rsid w:val="007B2F52"/>
    <w:rsid w:val="007D4D9B"/>
    <w:rsid w:val="007F696B"/>
    <w:rsid w:val="00800EEB"/>
    <w:rsid w:val="00811345"/>
    <w:rsid w:val="00817290"/>
    <w:rsid w:val="00834BB9"/>
    <w:rsid w:val="00842AFF"/>
    <w:rsid w:val="00850C6F"/>
    <w:rsid w:val="008A1C31"/>
    <w:rsid w:val="008A5AAE"/>
    <w:rsid w:val="008B1A0E"/>
    <w:rsid w:val="008C49F1"/>
    <w:rsid w:val="008D5263"/>
    <w:rsid w:val="008E6F9C"/>
    <w:rsid w:val="008F329D"/>
    <w:rsid w:val="008F54FF"/>
    <w:rsid w:val="008F6A12"/>
    <w:rsid w:val="00902FBE"/>
    <w:rsid w:val="00924FF1"/>
    <w:rsid w:val="0093784C"/>
    <w:rsid w:val="009527DA"/>
    <w:rsid w:val="00953D0B"/>
    <w:rsid w:val="00964A76"/>
    <w:rsid w:val="00973ED3"/>
    <w:rsid w:val="009C0FC6"/>
    <w:rsid w:val="009C12A9"/>
    <w:rsid w:val="009C6099"/>
    <w:rsid w:val="00A05E6A"/>
    <w:rsid w:val="00A132A0"/>
    <w:rsid w:val="00A14AFC"/>
    <w:rsid w:val="00A207FB"/>
    <w:rsid w:val="00A2403C"/>
    <w:rsid w:val="00A255BB"/>
    <w:rsid w:val="00A45AB1"/>
    <w:rsid w:val="00A47CBC"/>
    <w:rsid w:val="00A66662"/>
    <w:rsid w:val="00A6669B"/>
    <w:rsid w:val="00A750F9"/>
    <w:rsid w:val="00A8544E"/>
    <w:rsid w:val="00A953F9"/>
    <w:rsid w:val="00A96387"/>
    <w:rsid w:val="00AB1414"/>
    <w:rsid w:val="00AB2769"/>
    <w:rsid w:val="00AC1498"/>
    <w:rsid w:val="00AC1C78"/>
    <w:rsid w:val="00AC3D5D"/>
    <w:rsid w:val="00AD5957"/>
    <w:rsid w:val="00AD6782"/>
    <w:rsid w:val="00AE587C"/>
    <w:rsid w:val="00AF6F4F"/>
    <w:rsid w:val="00B00A6B"/>
    <w:rsid w:val="00B11DAF"/>
    <w:rsid w:val="00B1287D"/>
    <w:rsid w:val="00B27FCB"/>
    <w:rsid w:val="00B36B65"/>
    <w:rsid w:val="00B41027"/>
    <w:rsid w:val="00B732CF"/>
    <w:rsid w:val="00B73D94"/>
    <w:rsid w:val="00B91E28"/>
    <w:rsid w:val="00B9241E"/>
    <w:rsid w:val="00B93FA8"/>
    <w:rsid w:val="00B94753"/>
    <w:rsid w:val="00BB3616"/>
    <w:rsid w:val="00BC1E0C"/>
    <w:rsid w:val="00BF72F6"/>
    <w:rsid w:val="00C067E0"/>
    <w:rsid w:val="00C36E2B"/>
    <w:rsid w:val="00C5016C"/>
    <w:rsid w:val="00C7426B"/>
    <w:rsid w:val="00C76D86"/>
    <w:rsid w:val="00C85CCF"/>
    <w:rsid w:val="00C93003"/>
    <w:rsid w:val="00CB2215"/>
    <w:rsid w:val="00CB3299"/>
    <w:rsid w:val="00CB3566"/>
    <w:rsid w:val="00CB7036"/>
    <w:rsid w:val="00CC6752"/>
    <w:rsid w:val="00CC7446"/>
    <w:rsid w:val="00CD1242"/>
    <w:rsid w:val="00CE4D4B"/>
    <w:rsid w:val="00CE727F"/>
    <w:rsid w:val="00D04F49"/>
    <w:rsid w:val="00D261A1"/>
    <w:rsid w:val="00D27111"/>
    <w:rsid w:val="00D401A5"/>
    <w:rsid w:val="00D4285C"/>
    <w:rsid w:val="00D42884"/>
    <w:rsid w:val="00D472CD"/>
    <w:rsid w:val="00D70652"/>
    <w:rsid w:val="00D86FF0"/>
    <w:rsid w:val="00D90809"/>
    <w:rsid w:val="00D93B3E"/>
    <w:rsid w:val="00DC452B"/>
    <w:rsid w:val="00DE2BEE"/>
    <w:rsid w:val="00DE4419"/>
    <w:rsid w:val="00DF29EF"/>
    <w:rsid w:val="00DF4001"/>
    <w:rsid w:val="00E00BFA"/>
    <w:rsid w:val="00E221F9"/>
    <w:rsid w:val="00E35297"/>
    <w:rsid w:val="00E44409"/>
    <w:rsid w:val="00E50261"/>
    <w:rsid w:val="00E5702E"/>
    <w:rsid w:val="00E579B5"/>
    <w:rsid w:val="00E65886"/>
    <w:rsid w:val="00E72E4F"/>
    <w:rsid w:val="00E77298"/>
    <w:rsid w:val="00E934D8"/>
    <w:rsid w:val="00EB698C"/>
    <w:rsid w:val="00ED297F"/>
    <w:rsid w:val="00ED59F8"/>
    <w:rsid w:val="00F0620F"/>
    <w:rsid w:val="00F06E5C"/>
    <w:rsid w:val="00F073F8"/>
    <w:rsid w:val="00F148A5"/>
    <w:rsid w:val="00F34F94"/>
    <w:rsid w:val="00F61DF4"/>
    <w:rsid w:val="00F70396"/>
    <w:rsid w:val="00F8262F"/>
    <w:rsid w:val="00F869A0"/>
    <w:rsid w:val="00F970C0"/>
    <w:rsid w:val="00FA2F66"/>
    <w:rsid w:val="00FB59C2"/>
    <w:rsid w:val="00FC0946"/>
    <w:rsid w:val="00FC6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43AB5-7885-45C8-B660-566C3AA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D595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D5957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11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3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CDA283A-7E6A-4E1B-8F42-95F175C2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2023-11-24T09:13:00Z</cp:lastPrinted>
  <dcterms:created xsi:type="dcterms:W3CDTF">2020-01-30T07:58:00Z</dcterms:created>
  <dcterms:modified xsi:type="dcterms:W3CDTF">2023-11-24T09:14:00Z</dcterms:modified>
</cp:coreProperties>
</file>